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74" w:rsidRDefault="00314ECB" w:rsidP="00314E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314ECB">
        <w:rPr>
          <w:sz w:val="28"/>
          <w:szCs w:val="28"/>
        </w:rPr>
        <w:t>ПРИЛОЖЕНИЕ № 1</w:t>
      </w:r>
    </w:p>
    <w:p w:rsidR="00265D65" w:rsidRDefault="00265D65" w:rsidP="00314ECB">
      <w:pPr>
        <w:jc w:val="center"/>
        <w:rPr>
          <w:sz w:val="28"/>
          <w:szCs w:val="28"/>
        </w:rPr>
      </w:pPr>
    </w:p>
    <w:p w:rsidR="00265D65" w:rsidRPr="00314ECB" w:rsidRDefault="00265D65" w:rsidP="00314EC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УТВЕРЖДЕНО</w:t>
      </w:r>
    </w:p>
    <w:p w:rsidR="00314ECB" w:rsidRDefault="00314ECB" w:rsidP="00314ECB">
      <w:pPr>
        <w:jc w:val="center"/>
        <w:rPr>
          <w:sz w:val="28"/>
          <w:szCs w:val="28"/>
        </w:rPr>
      </w:pPr>
      <w:r>
        <w:t xml:space="preserve">                                                                      </w:t>
      </w:r>
      <w:r w:rsidR="00D45C3A">
        <w:t xml:space="preserve">                  </w:t>
      </w:r>
      <w:r w:rsidR="00265D65">
        <w:rPr>
          <w:sz w:val="28"/>
          <w:szCs w:val="28"/>
        </w:rPr>
        <w:t xml:space="preserve"> распоряжением администрации</w:t>
      </w:r>
    </w:p>
    <w:p w:rsidR="00D45C3A" w:rsidRDefault="00314ECB" w:rsidP="00D45C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D45C3A">
        <w:rPr>
          <w:sz w:val="28"/>
          <w:szCs w:val="28"/>
        </w:rPr>
        <w:t xml:space="preserve">                        Ленинградского сельского </w:t>
      </w:r>
      <w:r>
        <w:rPr>
          <w:sz w:val="28"/>
          <w:szCs w:val="28"/>
        </w:rPr>
        <w:t xml:space="preserve">поселения </w:t>
      </w:r>
    </w:p>
    <w:p w:rsidR="00314ECB" w:rsidRDefault="00D45C3A" w:rsidP="00D45C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314ECB">
        <w:rPr>
          <w:sz w:val="28"/>
          <w:szCs w:val="28"/>
        </w:rPr>
        <w:t>Ленинградского района</w:t>
      </w:r>
    </w:p>
    <w:p w:rsidR="00314ECB" w:rsidRDefault="00D45C3A" w:rsidP="00AB5B8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E14043">
        <w:rPr>
          <w:sz w:val="28"/>
          <w:szCs w:val="28"/>
        </w:rPr>
        <w:t xml:space="preserve">     </w:t>
      </w:r>
      <w:r w:rsidR="008513BF">
        <w:rPr>
          <w:sz w:val="28"/>
          <w:szCs w:val="28"/>
        </w:rPr>
        <w:t xml:space="preserve">     от  </w:t>
      </w:r>
      <w:r w:rsidR="00365F74">
        <w:rPr>
          <w:sz w:val="28"/>
          <w:szCs w:val="28"/>
        </w:rPr>
        <w:t>27.12.2017</w:t>
      </w:r>
      <w:r w:rsidR="00BC5569">
        <w:rPr>
          <w:sz w:val="28"/>
          <w:szCs w:val="28"/>
        </w:rPr>
        <w:t xml:space="preserve">  № </w:t>
      </w:r>
      <w:r w:rsidR="00365F74">
        <w:rPr>
          <w:sz w:val="28"/>
          <w:szCs w:val="28"/>
        </w:rPr>
        <w:t>320-р</w:t>
      </w:r>
    </w:p>
    <w:p w:rsidR="00B519FD" w:rsidRDefault="00B519FD" w:rsidP="00B519FD">
      <w:pPr>
        <w:ind w:left="3540" w:firstLine="708"/>
        <w:rPr>
          <w:sz w:val="28"/>
          <w:szCs w:val="28"/>
        </w:rPr>
      </w:pPr>
    </w:p>
    <w:p w:rsidR="00B519FD" w:rsidRDefault="00B519FD" w:rsidP="00B519FD">
      <w:pPr>
        <w:ind w:left="3540" w:firstLine="708"/>
        <w:rPr>
          <w:sz w:val="28"/>
          <w:szCs w:val="28"/>
        </w:rPr>
      </w:pPr>
    </w:p>
    <w:p w:rsidR="00B519FD" w:rsidRDefault="00B519FD" w:rsidP="00B519FD">
      <w:pPr>
        <w:ind w:left="3540" w:firstLine="708"/>
        <w:rPr>
          <w:sz w:val="28"/>
          <w:szCs w:val="28"/>
        </w:rPr>
      </w:pPr>
    </w:p>
    <w:p w:rsidR="00B519FD" w:rsidRDefault="00B519FD" w:rsidP="00B519FD">
      <w:pPr>
        <w:ind w:left="3540" w:firstLine="708"/>
        <w:rPr>
          <w:sz w:val="28"/>
          <w:szCs w:val="28"/>
        </w:rPr>
      </w:pPr>
    </w:p>
    <w:p w:rsidR="00314ECB" w:rsidRDefault="00314ECB" w:rsidP="00B519FD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314ECB" w:rsidRDefault="00314ECB" w:rsidP="00314D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14D26">
        <w:rPr>
          <w:sz w:val="28"/>
          <w:szCs w:val="28"/>
        </w:rPr>
        <w:t xml:space="preserve">работе </w:t>
      </w:r>
      <w:r>
        <w:rPr>
          <w:sz w:val="28"/>
          <w:szCs w:val="28"/>
        </w:rPr>
        <w:t xml:space="preserve">межведомственной комиссии </w:t>
      </w:r>
      <w:r w:rsidR="00314D26">
        <w:rPr>
          <w:sz w:val="28"/>
          <w:szCs w:val="28"/>
        </w:rPr>
        <w:t>по контролю за обеспечением поступлений налогов и сбор</w:t>
      </w:r>
      <w:r w:rsidR="00BC5569">
        <w:rPr>
          <w:sz w:val="28"/>
          <w:szCs w:val="28"/>
        </w:rPr>
        <w:t>ов в бюджеты всех уровней в 2018</w:t>
      </w:r>
      <w:r w:rsidR="00314D26">
        <w:rPr>
          <w:sz w:val="28"/>
          <w:szCs w:val="28"/>
        </w:rPr>
        <w:t xml:space="preserve"> году</w:t>
      </w:r>
    </w:p>
    <w:p w:rsidR="00314ECB" w:rsidRDefault="00314ECB" w:rsidP="00B519FD">
      <w:pPr>
        <w:jc w:val="center"/>
        <w:rPr>
          <w:sz w:val="28"/>
          <w:szCs w:val="28"/>
        </w:rPr>
      </w:pPr>
    </w:p>
    <w:p w:rsidR="00314ECB" w:rsidRDefault="00314ECB" w:rsidP="00B519FD">
      <w:pPr>
        <w:jc w:val="center"/>
        <w:rPr>
          <w:sz w:val="28"/>
          <w:szCs w:val="28"/>
        </w:rPr>
      </w:pPr>
    </w:p>
    <w:p w:rsidR="00314ECB" w:rsidRPr="00314D26" w:rsidRDefault="0078116D" w:rsidP="00314EC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Pr="00314D26">
        <w:rPr>
          <w:sz w:val="28"/>
          <w:szCs w:val="28"/>
        </w:rPr>
        <w:t xml:space="preserve">1. Основные цели и задачи </w:t>
      </w:r>
      <w:r w:rsidR="00314ECB" w:rsidRPr="00314D26">
        <w:rPr>
          <w:sz w:val="28"/>
          <w:szCs w:val="28"/>
        </w:rPr>
        <w:t>межведомственной комиссии</w:t>
      </w:r>
    </w:p>
    <w:p w:rsidR="00314ECB" w:rsidRDefault="00314ECB" w:rsidP="00314ECB">
      <w:pPr>
        <w:jc w:val="both"/>
        <w:rPr>
          <w:b/>
          <w:sz w:val="28"/>
          <w:szCs w:val="28"/>
        </w:rPr>
      </w:pPr>
    </w:p>
    <w:p w:rsidR="00314ECB" w:rsidRDefault="0078116D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4ECB" w:rsidRPr="00314ECB">
        <w:rPr>
          <w:sz w:val="28"/>
          <w:szCs w:val="28"/>
        </w:rPr>
        <w:t xml:space="preserve">1.1.Межведомственная комиссия </w:t>
      </w:r>
      <w:r w:rsidR="00314ECB">
        <w:rPr>
          <w:sz w:val="28"/>
          <w:szCs w:val="28"/>
        </w:rPr>
        <w:t>по контролю за обеспечением поступлений налогов и сбор</w:t>
      </w:r>
      <w:r w:rsidR="00BC5569">
        <w:rPr>
          <w:sz w:val="28"/>
          <w:szCs w:val="28"/>
        </w:rPr>
        <w:t>ов в бюджеты всех уровней в 2018</w:t>
      </w:r>
      <w:r w:rsidR="00314ECB">
        <w:rPr>
          <w:sz w:val="28"/>
          <w:szCs w:val="28"/>
        </w:rPr>
        <w:t xml:space="preserve"> году </w:t>
      </w:r>
      <w:r w:rsidR="00FF49D5">
        <w:rPr>
          <w:sz w:val="28"/>
          <w:szCs w:val="28"/>
        </w:rPr>
        <w:t xml:space="preserve">при Ленинградском сельском поселении </w:t>
      </w:r>
      <w:r w:rsidR="00314ECB">
        <w:rPr>
          <w:sz w:val="28"/>
          <w:szCs w:val="28"/>
        </w:rPr>
        <w:t xml:space="preserve">работает с физическими и юридическими лицами, </w:t>
      </w:r>
      <w:r w:rsidR="00ED56F8">
        <w:rPr>
          <w:sz w:val="28"/>
          <w:szCs w:val="28"/>
        </w:rPr>
        <w:t>которые являются плательщиками налогов и сборов и имеют задолженности перед бюджетом Ленинградского сельского поселения.</w:t>
      </w:r>
    </w:p>
    <w:p w:rsidR="00FF49D5" w:rsidRDefault="00E03C5A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Целью и задачей межведомственной комиссии является</w:t>
      </w:r>
      <w:r w:rsidR="00FF49D5">
        <w:rPr>
          <w:sz w:val="28"/>
          <w:szCs w:val="28"/>
        </w:rPr>
        <w:t>:</w:t>
      </w:r>
    </w:p>
    <w:p w:rsidR="00EB4C78" w:rsidRDefault="00EB4C78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контроль за погашением недоимки по имущественным налогам;</w:t>
      </w:r>
    </w:p>
    <w:p w:rsidR="00E03C5A" w:rsidRDefault="0078116D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F49D5">
        <w:rPr>
          <w:sz w:val="28"/>
          <w:szCs w:val="28"/>
        </w:rPr>
        <w:t>-увеличение доходной части бюджета</w:t>
      </w:r>
      <w:r w:rsidR="00E03C5A">
        <w:rPr>
          <w:sz w:val="28"/>
          <w:szCs w:val="28"/>
        </w:rPr>
        <w:t xml:space="preserve"> поселения, </w:t>
      </w:r>
      <w:r w:rsidR="00FF49D5">
        <w:rPr>
          <w:sz w:val="28"/>
          <w:szCs w:val="28"/>
        </w:rPr>
        <w:t>а так же бюджетов всех уровней;</w:t>
      </w:r>
    </w:p>
    <w:p w:rsidR="00FF49D5" w:rsidRDefault="0078116D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FF49D5">
        <w:rPr>
          <w:sz w:val="28"/>
          <w:szCs w:val="28"/>
        </w:rPr>
        <w:t>изыскание резервов финансовых ресурсов, устранение фактов необоснованного снижения налогооблагаемой базы налогоплательщиков;</w:t>
      </w:r>
    </w:p>
    <w:p w:rsidR="0078116D" w:rsidRDefault="0078116D" w:rsidP="0078116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-обеспечение полного и своевременного поступления налоговых и неналоговых доходов в бюджет Ленинградского сельского поселения;</w:t>
      </w:r>
    </w:p>
    <w:p w:rsidR="0078116D" w:rsidRDefault="0078116D" w:rsidP="0078116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-разработка предложений по поступлению дополнительн</w:t>
      </w:r>
      <w:r w:rsidR="0031576E">
        <w:rPr>
          <w:sz w:val="28"/>
          <w:szCs w:val="28"/>
        </w:rPr>
        <w:t>ых налоговых и неналоговых доходов;</w:t>
      </w:r>
    </w:p>
    <w:p w:rsidR="0031576E" w:rsidRDefault="0031576E" w:rsidP="0078116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-анализ причин образования недоимки по налогам и сборам;</w:t>
      </w:r>
    </w:p>
    <w:p w:rsidR="0031576E" w:rsidRDefault="0031576E" w:rsidP="0031576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-приглашение на заседание комиссий руководителей организаций, индивидуальных предпринимателей, физических лиц имеющих задолженности по налогам и сборам с целью выявления причин образования недоимки и сроков ее погашения;</w:t>
      </w:r>
    </w:p>
    <w:p w:rsidR="0031576E" w:rsidRDefault="0031576E" w:rsidP="0031576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-повышение ответственности руководителей организаций, индивидуальных предпринимателей, физических лиц за полноту и своевременность уплаты налогов, сборов, пени и штрафов;</w:t>
      </w:r>
    </w:p>
    <w:p w:rsidR="00107B60" w:rsidRDefault="0031576E" w:rsidP="0031576E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="00107B60">
        <w:rPr>
          <w:sz w:val="28"/>
          <w:szCs w:val="28"/>
        </w:rPr>
        <w:t>контроль за оплатой недоимки по налогам</w:t>
      </w:r>
      <w:r w:rsidR="00523EE8">
        <w:rPr>
          <w:sz w:val="28"/>
          <w:szCs w:val="28"/>
        </w:rPr>
        <w:t>, сборам, пеням и штрафам</w:t>
      </w:r>
      <w:r w:rsidR="00107B60">
        <w:rPr>
          <w:sz w:val="28"/>
          <w:szCs w:val="28"/>
        </w:rPr>
        <w:t xml:space="preserve"> после приглашения на комиссию.</w:t>
      </w:r>
    </w:p>
    <w:p w:rsidR="00E03C5A" w:rsidRDefault="0031576E" w:rsidP="002E63E8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23EE8">
        <w:rPr>
          <w:sz w:val="28"/>
          <w:szCs w:val="28"/>
        </w:rPr>
        <w:t>В своей работе комиссия руководствуется Конституцией Р</w:t>
      </w:r>
      <w:r w:rsidR="00314D26">
        <w:rPr>
          <w:sz w:val="28"/>
          <w:szCs w:val="28"/>
        </w:rPr>
        <w:t xml:space="preserve">оссийской </w:t>
      </w:r>
      <w:r w:rsidR="00523EE8">
        <w:rPr>
          <w:sz w:val="28"/>
          <w:szCs w:val="28"/>
        </w:rPr>
        <w:t>Ф</w:t>
      </w:r>
      <w:r w:rsidR="00314D26">
        <w:rPr>
          <w:sz w:val="28"/>
          <w:szCs w:val="28"/>
        </w:rPr>
        <w:t>едерации</w:t>
      </w:r>
      <w:r w:rsidR="00523EE8">
        <w:rPr>
          <w:sz w:val="28"/>
          <w:szCs w:val="28"/>
        </w:rPr>
        <w:t>, Федеральными законами Р</w:t>
      </w:r>
      <w:r w:rsidR="00314D26">
        <w:rPr>
          <w:sz w:val="28"/>
          <w:szCs w:val="28"/>
        </w:rPr>
        <w:t xml:space="preserve">оссийской </w:t>
      </w:r>
      <w:r w:rsidR="00523EE8">
        <w:rPr>
          <w:sz w:val="28"/>
          <w:szCs w:val="28"/>
        </w:rPr>
        <w:t>Ф</w:t>
      </w:r>
      <w:r w:rsidR="00314D26">
        <w:rPr>
          <w:sz w:val="28"/>
          <w:szCs w:val="28"/>
        </w:rPr>
        <w:t>едерации</w:t>
      </w:r>
      <w:r w:rsidR="00523EE8">
        <w:rPr>
          <w:sz w:val="28"/>
          <w:szCs w:val="28"/>
        </w:rPr>
        <w:t xml:space="preserve">, Налоговым </w:t>
      </w:r>
      <w:r w:rsidR="00523EE8">
        <w:rPr>
          <w:sz w:val="28"/>
          <w:szCs w:val="28"/>
        </w:rPr>
        <w:lastRenderedPageBreak/>
        <w:t>кодексом Р</w:t>
      </w:r>
      <w:r w:rsidR="00314D26">
        <w:rPr>
          <w:sz w:val="28"/>
          <w:szCs w:val="28"/>
        </w:rPr>
        <w:t xml:space="preserve">оссийской </w:t>
      </w:r>
      <w:r w:rsidR="00523EE8">
        <w:rPr>
          <w:sz w:val="28"/>
          <w:szCs w:val="28"/>
        </w:rPr>
        <w:t>Ф</w:t>
      </w:r>
      <w:r w:rsidR="00314D26">
        <w:rPr>
          <w:sz w:val="28"/>
          <w:szCs w:val="28"/>
        </w:rPr>
        <w:t>едерации</w:t>
      </w:r>
      <w:r w:rsidR="00523EE8">
        <w:rPr>
          <w:sz w:val="28"/>
          <w:szCs w:val="28"/>
        </w:rPr>
        <w:t>, Бюджетным кодексом Р</w:t>
      </w:r>
      <w:r w:rsidR="00314D26">
        <w:rPr>
          <w:sz w:val="28"/>
          <w:szCs w:val="28"/>
        </w:rPr>
        <w:t xml:space="preserve">оссийской </w:t>
      </w:r>
      <w:r w:rsidR="00523EE8">
        <w:rPr>
          <w:sz w:val="28"/>
          <w:szCs w:val="28"/>
        </w:rPr>
        <w:t>Ф</w:t>
      </w:r>
      <w:r w:rsidR="00314D26">
        <w:rPr>
          <w:sz w:val="28"/>
          <w:szCs w:val="28"/>
        </w:rPr>
        <w:t>едерации</w:t>
      </w:r>
      <w:r w:rsidR="00523EE8">
        <w:rPr>
          <w:sz w:val="28"/>
          <w:szCs w:val="28"/>
        </w:rPr>
        <w:t>,</w:t>
      </w:r>
      <w:r w:rsidR="00314D26">
        <w:rPr>
          <w:sz w:val="28"/>
          <w:szCs w:val="28"/>
        </w:rPr>
        <w:t xml:space="preserve"> законами Краснодарского края, У</w:t>
      </w:r>
      <w:r w:rsidR="00523EE8">
        <w:rPr>
          <w:sz w:val="28"/>
          <w:szCs w:val="28"/>
        </w:rPr>
        <w:t xml:space="preserve">ставом Ленинградского сельского поселения, решениями и постановлениями </w:t>
      </w:r>
      <w:r w:rsidR="00314D26">
        <w:rPr>
          <w:sz w:val="28"/>
          <w:szCs w:val="28"/>
        </w:rPr>
        <w:t xml:space="preserve">администрации </w:t>
      </w:r>
      <w:r w:rsidR="00523EE8">
        <w:rPr>
          <w:sz w:val="28"/>
          <w:szCs w:val="28"/>
        </w:rPr>
        <w:t>Лен</w:t>
      </w:r>
      <w:r w:rsidR="002E63E8">
        <w:rPr>
          <w:sz w:val="28"/>
          <w:szCs w:val="28"/>
        </w:rPr>
        <w:t>инградского сельского поселения.</w:t>
      </w:r>
    </w:p>
    <w:p w:rsidR="00314D26" w:rsidRDefault="00314D26" w:rsidP="002E63E8">
      <w:pPr>
        <w:tabs>
          <w:tab w:val="left" w:pos="540"/>
        </w:tabs>
        <w:jc w:val="both"/>
        <w:rPr>
          <w:sz w:val="28"/>
          <w:szCs w:val="28"/>
        </w:rPr>
      </w:pPr>
    </w:p>
    <w:p w:rsidR="00E03C5A" w:rsidRPr="00314D26" w:rsidRDefault="00523EE8" w:rsidP="00314EC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314D26">
        <w:rPr>
          <w:sz w:val="28"/>
          <w:szCs w:val="28"/>
        </w:rPr>
        <w:t xml:space="preserve"> </w:t>
      </w:r>
      <w:r w:rsidR="00E03C5A" w:rsidRPr="00314D26">
        <w:rPr>
          <w:sz w:val="28"/>
          <w:szCs w:val="28"/>
        </w:rPr>
        <w:t>2.Порядок образования межведомственной комиссии</w:t>
      </w:r>
    </w:p>
    <w:p w:rsidR="00107B60" w:rsidRDefault="00107B60" w:rsidP="00314ECB">
      <w:pPr>
        <w:jc w:val="both"/>
        <w:rPr>
          <w:b/>
          <w:sz w:val="28"/>
          <w:szCs w:val="28"/>
        </w:rPr>
      </w:pPr>
    </w:p>
    <w:p w:rsidR="00107B60" w:rsidRDefault="0078116D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07B60" w:rsidRPr="00107B60">
        <w:rPr>
          <w:sz w:val="28"/>
          <w:szCs w:val="28"/>
        </w:rPr>
        <w:t>2.1.</w:t>
      </w:r>
      <w:r w:rsidR="00107B60">
        <w:rPr>
          <w:sz w:val="28"/>
          <w:szCs w:val="28"/>
        </w:rPr>
        <w:t>Постоянно действующая межведомственная комиссия образуется при администрации Ленинградского сельского поселения.</w:t>
      </w:r>
    </w:p>
    <w:p w:rsidR="00107B60" w:rsidRDefault="00EF4B46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07B60">
        <w:rPr>
          <w:sz w:val="28"/>
          <w:szCs w:val="28"/>
        </w:rPr>
        <w:t xml:space="preserve">Положение о комиссии, состав комиссии и график проведения комиссии </w:t>
      </w:r>
      <w:r w:rsidR="00314D26">
        <w:rPr>
          <w:sz w:val="28"/>
          <w:szCs w:val="28"/>
        </w:rPr>
        <w:t xml:space="preserve">утверждается распоряжением </w:t>
      </w:r>
      <w:r w:rsidR="00107B60">
        <w:rPr>
          <w:sz w:val="28"/>
          <w:szCs w:val="28"/>
        </w:rPr>
        <w:t xml:space="preserve">администрации Ленинградского сельского поселения. </w:t>
      </w:r>
      <w:r w:rsidR="00D63FE5">
        <w:rPr>
          <w:sz w:val="28"/>
          <w:szCs w:val="28"/>
        </w:rPr>
        <w:t>Предложения о количественном и персональном составе комиссии вносит для утверждения главе Ленинградского сельского поселения финансовый отдел Ленинградского сельского поселения.</w:t>
      </w:r>
    </w:p>
    <w:p w:rsidR="00262B76" w:rsidRDefault="00314D26" w:rsidP="00314D26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63FE5">
        <w:rPr>
          <w:sz w:val="28"/>
          <w:szCs w:val="28"/>
        </w:rPr>
        <w:t>2.2.Комиссия состоит из председателя, заместителя председателя, секретаря и других членов комиссии.</w:t>
      </w:r>
      <w:r w:rsidR="00262B76">
        <w:rPr>
          <w:sz w:val="28"/>
          <w:szCs w:val="28"/>
        </w:rPr>
        <w:t xml:space="preserve"> </w:t>
      </w:r>
      <w:r w:rsidR="00D63FE5">
        <w:rPr>
          <w:sz w:val="28"/>
          <w:szCs w:val="28"/>
        </w:rPr>
        <w:t xml:space="preserve">В состав комиссии включаются заместители главы поселения, </w:t>
      </w:r>
      <w:r w:rsidR="009F6B48">
        <w:rPr>
          <w:sz w:val="28"/>
          <w:szCs w:val="28"/>
        </w:rPr>
        <w:t xml:space="preserve">начальник финансового отдела, </w:t>
      </w:r>
      <w:r w:rsidR="00262B76">
        <w:rPr>
          <w:sz w:val="28"/>
          <w:szCs w:val="28"/>
        </w:rPr>
        <w:t xml:space="preserve">заместитель начальника финансового отдела по доходам, ведущий специалист по правовым вопросам, председатель </w:t>
      </w:r>
      <w:r w:rsidR="003D04CB">
        <w:rPr>
          <w:sz w:val="28"/>
          <w:szCs w:val="28"/>
        </w:rPr>
        <w:t xml:space="preserve">комиссии по </w:t>
      </w:r>
      <w:r w:rsidR="009F6B48">
        <w:rPr>
          <w:spacing w:val="-2"/>
          <w:sz w:val="28"/>
          <w:szCs w:val="28"/>
        </w:rPr>
        <w:t xml:space="preserve">вопросам </w:t>
      </w:r>
      <w:r w:rsidR="009F6B48">
        <w:rPr>
          <w:sz w:val="28"/>
          <w:szCs w:val="28"/>
        </w:rPr>
        <w:t xml:space="preserve">экономики, бюджета, налогам и имущественных отношений </w:t>
      </w:r>
      <w:r w:rsidR="00262B76">
        <w:rPr>
          <w:sz w:val="28"/>
          <w:szCs w:val="28"/>
        </w:rPr>
        <w:t>Совета Ленинградского сельского</w:t>
      </w:r>
      <w:r w:rsidR="009F6B48">
        <w:rPr>
          <w:sz w:val="28"/>
          <w:szCs w:val="28"/>
        </w:rPr>
        <w:t xml:space="preserve"> поселения</w:t>
      </w:r>
      <w:r w:rsidR="00262B76">
        <w:rPr>
          <w:sz w:val="28"/>
          <w:szCs w:val="28"/>
        </w:rPr>
        <w:t>, представители ИФНС, службы судебных приставов</w:t>
      </w:r>
      <w:r w:rsidR="00066241">
        <w:rPr>
          <w:sz w:val="28"/>
          <w:szCs w:val="28"/>
        </w:rPr>
        <w:t xml:space="preserve"> по согласованию</w:t>
      </w:r>
      <w:r w:rsidR="00262B76">
        <w:rPr>
          <w:sz w:val="28"/>
          <w:szCs w:val="28"/>
        </w:rPr>
        <w:t>.</w:t>
      </w:r>
    </w:p>
    <w:p w:rsidR="00D63FE5" w:rsidRDefault="00314D26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2B76">
        <w:rPr>
          <w:sz w:val="28"/>
          <w:szCs w:val="28"/>
        </w:rPr>
        <w:t xml:space="preserve">2.3.Изменение персонального состава комиссии производится с соблюдением </w:t>
      </w:r>
      <w:r w:rsidR="00AE0554">
        <w:rPr>
          <w:sz w:val="28"/>
          <w:szCs w:val="28"/>
        </w:rPr>
        <w:t>требований настоящего положения.</w:t>
      </w:r>
    </w:p>
    <w:p w:rsidR="00AE0554" w:rsidRDefault="00AE0554" w:rsidP="00314ECB">
      <w:pPr>
        <w:jc w:val="both"/>
        <w:rPr>
          <w:sz w:val="28"/>
          <w:szCs w:val="28"/>
        </w:rPr>
      </w:pPr>
    </w:p>
    <w:p w:rsidR="00AE0554" w:rsidRPr="00314D26" w:rsidRDefault="00314D26" w:rsidP="00314ECB">
      <w:pPr>
        <w:jc w:val="both"/>
        <w:rPr>
          <w:sz w:val="28"/>
          <w:szCs w:val="28"/>
        </w:rPr>
      </w:pPr>
      <w:r w:rsidRPr="00314D2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314D26">
        <w:rPr>
          <w:sz w:val="28"/>
          <w:szCs w:val="28"/>
        </w:rPr>
        <w:t xml:space="preserve"> </w:t>
      </w:r>
      <w:r w:rsidR="00AE0554" w:rsidRPr="00314D26">
        <w:rPr>
          <w:sz w:val="28"/>
          <w:szCs w:val="28"/>
        </w:rPr>
        <w:t xml:space="preserve">3.Организация работы комиссии и порядок проведения ее заседаний </w:t>
      </w:r>
    </w:p>
    <w:p w:rsidR="00AE0554" w:rsidRPr="00314D26" w:rsidRDefault="00AE0554" w:rsidP="00314ECB">
      <w:pPr>
        <w:jc w:val="both"/>
        <w:rPr>
          <w:sz w:val="28"/>
          <w:szCs w:val="28"/>
        </w:rPr>
      </w:pPr>
    </w:p>
    <w:p w:rsidR="00AE0554" w:rsidRDefault="00314D26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4997">
        <w:rPr>
          <w:sz w:val="28"/>
          <w:szCs w:val="28"/>
        </w:rPr>
        <w:t>3.1.</w:t>
      </w:r>
      <w:r w:rsidR="00AE0554">
        <w:rPr>
          <w:sz w:val="28"/>
          <w:szCs w:val="28"/>
        </w:rPr>
        <w:t>Работу комиссии организует председатель комиссии, а в отсутствие председателя – заместитель председателя комиссии.</w:t>
      </w:r>
    </w:p>
    <w:p w:rsidR="00AE0554" w:rsidRDefault="00B56FD7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3.2.Заседания комиссий</w:t>
      </w:r>
      <w:r w:rsidR="00314D26">
        <w:rPr>
          <w:sz w:val="28"/>
          <w:szCs w:val="28"/>
        </w:rPr>
        <w:t xml:space="preserve"> проводя</w:t>
      </w:r>
      <w:r>
        <w:rPr>
          <w:sz w:val="28"/>
          <w:szCs w:val="28"/>
        </w:rPr>
        <w:t>тся согласно графика. В</w:t>
      </w:r>
      <w:r w:rsidR="00AE0554">
        <w:rPr>
          <w:sz w:val="28"/>
          <w:szCs w:val="28"/>
        </w:rPr>
        <w:t>ремя и место проведения заседания комиссии определяется председателем.</w:t>
      </w:r>
    </w:p>
    <w:p w:rsidR="00AE0554" w:rsidRDefault="00EF4B46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0554">
        <w:rPr>
          <w:sz w:val="28"/>
          <w:szCs w:val="28"/>
        </w:rPr>
        <w:t>Секретарь комиссии уведомляет всех членов комиссии о дате, времени и месте проведения очередного заседания</w:t>
      </w:r>
      <w:r w:rsidR="00F559C1">
        <w:rPr>
          <w:sz w:val="28"/>
          <w:szCs w:val="28"/>
        </w:rPr>
        <w:t xml:space="preserve"> комиссии.</w:t>
      </w:r>
    </w:p>
    <w:p w:rsidR="00F559C1" w:rsidRDefault="00314D26" w:rsidP="00314D26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59C1">
        <w:rPr>
          <w:sz w:val="28"/>
          <w:szCs w:val="28"/>
        </w:rPr>
        <w:t>3.3.Заседание комиссии ведет ее председатель, во время отсутствия председателя - заместитель председателя комиссии.</w:t>
      </w:r>
    </w:p>
    <w:p w:rsidR="00F559C1" w:rsidRDefault="00314D26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59C1">
        <w:rPr>
          <w:sz w:val="28"/>
          <w:szCs w:val="28"/>
        </w:rPr>
        <w:t>3.4.Комиссия правомочна принимать решения при наличии не менее половины состава комиссии. Решение комиссии принимается простым большинством голосов</w:t>
      </w:r>
      <w:r>
        <w:rPr>
          <w:sz w:val="28"/>
          <w:szCs w:val="28"/>
        </w:rPr>
        <w:t>,</w:t>
      </w:r>
      <w:r w:rsidR="00F559C1">
        <w:rPr>
          <w:sz w:val="28"/>
          <w:szCs w:val="28"/>
        </w:rPr>
        <w:t xml:space="preserve"> присутствующих на заседании комиссии.</w:t>
      </w:r>
    </w:p>
    <w:p w:rsidR="00F559C1" w:rsidRDefault="00314D26" w:rsidP="00314D26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559C1">
        <w:rPr>
          <w:sz w:val="28"/>
          <w:szCs w:val="28"/>
        </w:rPr>
        <w:t>3.5.Секретарь комиссии ведет протокол заседания комиссии, который подписывается председателем и секретарем комиссии.</w:t>
      </w:r>
    </w:p>
    <w:p w:rsidR="00F559C1" w:rsidRDefault="00F559C1" w:rsidP="00314ECB">
      <w:pPr>
        <w:jc w:val="both"/>
        <w:rPr>
          <w:sz w:val="28"/>
          <w:szCs w:val="28"/>
        </w:rPr>
      </w:pPr>
    </w:p>
    <w:p w:rsidR="003A0898" w:rsidRDefault="003A0898" w:rsidP="00314ECB">
      <w:pPr>
        <w:jc w:val="both"/>
        <w:rPr>
          <w:sz w:val="28"/>
          <w:szCs w:val="28"/>
        </w:rPr>
      </w:pPr>
    </w:p>
    <w:p w:rsidR="00F559C1" w:rsidRDefault="002A1C86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D953FA" w:rsidRPr="003A0898">
        <w:rPr>
          <w:sz w:val="28"/>
          <w:szCs w:val="28"/>
        </w:rPr>
        <w:t xml:space="preserve"> главы поселения</w:t>
      </w:r>
      <w:r w:rsidR="0060708B">
        <w:rPr>
          <w:sz w:val="28"/>
          <w:szCs w:val="28"/>
        </w:rPr>
        <w:t>,</w:t>
      </w:r>
    </w:p>
    <w:p w:rsidR="0060708B" w:rsidRDefault="0060708B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экономики и финансов</w:t>
      </w:r>
    </w:p>
    <w:p w:rsidR="0060708B" w:rsidRDefault="0060708B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 w:rsidR="00D953FA" w:rsidRPr="00AE0554" w:rsidRDefault="0060708B" w:rsidP="00314E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</w:t>
      </w:r>
      <w:r w:rsidR="00110653">
        <w:rPr>
          <w:sz w:val="28"/>
          <w:szCs w:val="28"/>
        </w:rPr>
        <w:t xml:space="preserve">              А.Г.Передириев</w:t>
      </w:r>
    </w:p>
    <w:sectPr w:rsidR="00D953FA" w:rsidRPr="00AE0554" w:rsidSect="005826B0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407" w:rsidRDefault="00DC7407">
      <w:r>
        <w:separator/>
      </w:r>
    </w:p>
  </w:endnote>
  <w:endnote w:type="continuationSeparator" w:id="1">
    <w:p w:rsidR="00DC7407" w:rsidRDefault="00DC7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8B" w:rsidRDefault="000A3D9A" w:rsidP="009F062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0708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708B" w:rsidRDefault="0060708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8B" w:rsidRDefault="0060708B" w:rsidP="009F0625">
    <w:pPr>
      <w:pStyle w:val="a3"/>
      <w:framePr w:wrap="around" w:vAnchor="text" w:hAnchor="margin" w:xAlign="center" w:y="1"/>
      <w:rPr>
        <w:rStyle w:val="a4"/>
      </w:rPr>
    </w:pPr>
  </w:p>
  <w:p w:rsidR="0060708B" w:rsidRDefault="0060708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407" w:rsidRDefault="00DC7407">
      <w:r>
        <w:separator/>
      </w:r>
    </w:p>
  </w:footnote>
  <w:footnote w:type="continuationSeparator" w:id="1">
    <w:p w:rsidR="00DC7407" w:rsidRDefault="00DC74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8B" w:rsidRDefault="000A3D9A" w:rsidP="009F062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0708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0708B" w:rsidRDefault="0060708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8B" w:rsidRDefault="000A3D9A" w:rsidP="009F0625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0708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65F74">
      <w:rPr>
        <w:rStyle w:val="a4"/>
        <w:noProof/>
      </w:rPr>
      <w:t>2</w:t>
    </w:r>
    <w:r>
      <w:rPr>
        <w:rStyle w:val="a4"/>
      </w:rPr>
      <w:fldChar w:fldCharType="end"/>
    </w:r>
  </w:p>
  <w:p w:rsidR="0060708B" w:rsidRDefault="0060708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ECB"/>
    <w:rsid w:val="00003523"/>
    <w:rsid w:val="00020E35"/>
    <w:rsid w:val="000214FC"/>
    <w:rsid w:val="000335F5"/>
    <w:rsid w:val="00036459"/>
    <w:rsid w:val="0005755B"/>
    <w:rsid w:val="0006142E"/>
    <w:rsid w:val="00066241"/>
    <w:rsid w:val="00073D61"/>
    <w:rsid w:val="000758B7"/>
    <w:rsid w:val="00080962"/>
    <w:rsid w:val="000A37A9"/>
    <w:rsid w:val="000A3D9A"/>
    <w:rsid w:val="000C204B"/>
    <w:rsid w:val="000C5E88"/>
    <w:rsid w:val="000C75DD"/>
    <w:rsid w:val="000E4F91"/>
    <w:rsid w:val="000F46A0"/>
    <w:rsid w:val="001031E6"/>
    <w:rsid w:val="001053DA"/>
    <w:rsid w:val="00107B60"/>
    <w:rsid w:val="00110653"/>
    <w:rsid w:val="00121E1F"/>
    <w:rsid w:val="00122D4C"/>
    <w:rsid w:val="001263A9"/>
    <w:rsid w:val="00141920"/>
    <w:rsid w:val="00144270"/>
    <w:rsid w:val="001573AE"/>
    <w:rsid w:val="00160B0B"/>
    <w:rsid w:val="0016646D"/>
    <w:rsid w:val="0018080E"/>
    <w:rsid w:val="001936F5"/>
    <w:rsid w:val="00195571"/>
    <w:rsid w:val="00196DB0"/>
    <w:rsid w:val="001A4B2C"/>
    <w:rsid w:val="001C02CD"/>
    <w:rsid w:val="001D0554"/>
    <w:rsid w:val="001D2EBF"/>
    <w:rsid w:val="001D2F4D"/>
    <w:rsid w:val="001D65E9"/>
    <w:rsid w:val="001E3E6E"/>
    <w:rsid w:val="001E7786"/>
    <w:rsid w:val="001F18FD"/>
    <w:rsid w:val="00252721"/>
    <w:rsid w:val="002540FE"/>
    <w:rsid w:val="00257C52"/>
    <w:rsid w:val="002603F3"/>
    <w:rsid w:val="00261F0A"/>
    <w:rsid w:val="00262B76"/>
    <w:rsid w:val="00265D65"/>
    <w:rsid w:val="002716B0"/>
    <w:rsid w:val="00275A6C"/>
    <w:rsid w:val="00277E24"/>
    <w:rsid w:val="0028574A"/>
    <w:rsid w:val="002A1C86"/>
    <w:rsid w:val="002A54E1"/>
    <w:rsid w:val="002B4E9C"/>
    <w:rsid w:val="002C221A"/>
    <w:rsid w:val="002C4D69"/>
    <w:rsid w:val="002C7A41"/>
    <w:rsid w:val="002E63E8"/>
    <w:rsid w:val="002F11B6"/>
    <w:rsid w:val="003027C9"/>
    <w:rsid w:val="00307BDB"/>
    <w:rsid w:val="00314D26"/>
    <w:rsid w:val="00314ECB"/>
    <w:rsid w:val="0031576E"/>
    <w:rsid w:val="00323352"/>
    <w:rsid w:val="00325DAA"/>
    <w:rsid w:val="00336809"/>
    <w:rsid w:val="003427BD"/>
    <w:rsid w:val="003450D2"/>
    <w:rsid w:val="003459EF"/>
    <w:rsid w:val="00351C00"/>
    <w:rsid w:val="00365F74"/>
    <w:rsid w:val="00366F25"/>
    <w:rsid w:val="00367396"/>
    <w:rsid w:val="00367B5F"/>
    <w:rsid w:val="0037278C"/>
    <w:rsid w:val="0038143B"/>
    <w:rsid w:val="0038546C"/>
    <w:rsid w:val="00387447"/>
    <w:rsid w:val="00390DB6"/>
    <w:rsid w:val="003A0898"/>
    <w:rsid w:val="003B4050"/>
    <w:rsid w:val="003C5EA9"/>
    <w:rsid w:val="003D04CB"/>
    <w:rsid w:val="003E02B9"/>
    <w:rsid w:val="003F0031"/>
    <w:rsid w:val="003F24E2"/>
    <w:rsid w:val="003F2CF9"/>
    <w:rsid w:val="00400DB3"/>
    <w:rsid w:val="004111C0"/>
    <w:rsid w:val="00414209"/>
    <w:rsid w:val="0041736C"/>
    <w:rsid w:val="004200DB"/>
    <w:rsid w:val="004225CE"/>
    <w:rsid w:val="00422975"/>
    <w:rsid w:val="00436A4A"/>
    <w:rsid w:val="00441363"/>
    <w:rsid w:val="00444B7D"/>
    <w:rsid w:val="004501B7"/>
    <w:rsid w:val="00463C31"/>
    <w:rsid w:val="00471172"/>
    <w:rsid w:val="00483DC0"/>
    <w:rsid w:val="004D071B"/>
    <w:rsid w:val="004E23C5"/>
    <w:rsid w:val="004E72BB"/>
    <w:rsid w:val="004F0517"/>
    <w:rsid w:val="00505A3A"/>
    <w:rsid w:val="00510D3F"/>
    <w:rsid w:val="005165A9"/>
    <w:rsid w:val="00521E54"/>
    <w:rsid w:val="00523EE8"/>
    <w:rsid w:val="0052769A"/>
    <w:rsid w:val="0053049C"/>
    <w:rsid w:val="00535F50"/>
    <w:rsid w:val="00544559"/>
    <w:rsid w:val="0054580C"/>
    <w:rsid w:val="00562E55"/>
    <w:rsid w:val="00563266"/>
    <w:rsid w:val="005709B8"/>
    <w:rsid w:val="005826B0"/>
    <w:rsid w:val="00584E0C"/>
    <w:rsid w:val="00585C00"/>
    <w:rsid w:val="00593295"/>
    <w:rsid w:val="005A3FB9"/>
    <w:rsid w:val="005B0ECC"/>
    <w:rsid w:val="005B3661"/>
    <w:rsid w:val="005B46D3"/>
    <w:rsid w:val="005B6890"/>
    <w:rsid w:val="005D1F4F"/>
    <w:rsid w:val="0060708B"/>
    <w:rsid w:val="00616BCD"/>
    <w:rsid w:val="00620070"/>
    <w:rsid w:val="00631A73"/>
    <w:rsid w:val="00634A80"/>
    <w:rsid w:val="00641E81"/>
    <w:rsid w:val="00645F24"/>
    <w:rsid w:val="00650F7C"/>
    <w:rsid w:val="006514EA"/>
    <w:rsid w:val="00655B74"/>
    <w:rsid w:val="00661AC2"/>
    <w:rsid w:val="00673473"/>
    <w:rsid w:val="00691CE7"/>
    <w:rsid w:val="0069240B"/>
    <w:rsid w:val="00696871"/>
    <w:rsid w:val="006A029F"/>
    <w:rsid w:val="006B6B8C"/>
    <w:rsid w:val="006C612C"/>
    <w:rsid w:val="006E23B5"/>
    <w:rsid w:val="00704424"/>
    <w:rsid w:val="007117B0"/>
    <w:rsid w:val="0071796E"/>
    <w:rsid w:val="00721F9E"/>
    <w:rsid w:val="007238AE"/>
    <w:rsid w:val="00726895"/>
    <w:rsid w:val="00736342"/>
    <w:rsid w:val="00736675"/>
    <w:rsid w:val="0074791F"/>
    <w:rsid w:val="00747FC8"/>
    <w:rsid w:val="00752697"/>
    <w:rsid w:val="007664D0"/>
    <w:rsid w:val="00780389"/>
    <w:rsid w:val="0078116D"/>
    <w:rsid w:val="007838B4"/>
    <w:rsid w:val="007838C6"/>
    <w:rsid w:val="00791132"/>
    <w:rsid w:val="007F4319"/>
    <w:rsid w:val="008067F0"/>
    <w:rsid w:val="0080785F"/>
    <w:rsid w:val="00812FD9"/>
    <w:rsid w:val="0081421B"/>
    <w:rsid w:val="008154DF"/>
    <w:rsid w:val="0083037B"/>
    <w:rsid w:val="00843872"/>
    <w:rsid w:val="00850035"/>
    <w:rsid w:val="008513BF"/>
    <w:rsid w:val="008552EB"/>
    <w:rsid w:val="0086649F"/>
    <w:rsid w:val="00870DBD"/>
    <w:rsid w:val="008A3997"/>
    <w:rsid w:val="008B028F"/>
    <w:rsid w:val="008C16E6"/>
    <w:rsid w:val="008C2A56"/>
    <w:rsid w:val="008D0265"/>
    <w:rsid w:val="008D1A19"/>
    <w:rsid w:val="008D482D"/>
    <w:rsid w:val="008D6AF5"/>
    <w:rsid w:val="008E577D"/>
    <w:rsid w:val="00901FBB"/>
    <w:rsid w:val="00902240"/>
    <w:rsid w:val="0090648D"/>
    <w:rsid w:val="009065DE"/>
    <w:rsid w:val="009070CB"/>
    <w:rsid w:val="009232E5"/>
    <w:rsid w:val="009262B0"/>
    <w:rsid w:val="009265BC"/>
    <w:rsid w:val="00931B1B"/>
    <w:rsid w:val="00935055"/>
    <w:rsid w:val="009412B5"/>
    <w:rsid w:val="00963F26"/>
    <w:rsid w:val="00971228"/>
    <w:rsid w:val="0097623F"/>
    <w:rsid w:val="009854F1"/>
    <w:rsid w:val="009A61F5"/>
    <w:rsid w:val="009B6D81"/>
    <w:rsid w:val="009E25E3"/>
    <w:rsid w:val="009E2708"/>
    <w:rsid w:val="009F0625"/>
    <w:rsid w:val="009F6B48"/>
    <w:rsid w:val="00A046EA"/>
    <w:rsid w:val="00A4324F"/>
    <w:rsid w:val="00A61E25"/>
    <w:rsid w:val="00A92E0E"/>
    <w:rsid w:val="00A931CC"/>
    <w:rsid w:val="00A9516F"/>
    <w:rsid w:val="00A96C75"/>
    <w:rsid w:val="00AA6596"/>
    <w:rsid w:val="00AB300A"/>
    <w:rsid w:val="00AB5B85"/>
    <w:rsid w:val="00AD0E41"/>
    <w:rsid w:val="00AD360A"/>
    <w:rsid w:val="00AE0554"/>
    <w:rsid w:val="00AE66B2"/>
    <w:rsid w:val="00AF308C"/>
    <w:rsid w:val="00AF4380"/>
    <w:rsid w:val="00AF556F"/>
    <w:rsid w:val="00B024C4"/>
    <w:rsid w:val="00B0326F"/>
    <w:rsid w:val="00B035D1"/>
    <w:rsid w:val="00B05B58"/>
    <w:rsid w:val="00B15F5C"/>
    <w:rsid w:val="00B37B3C"/>
    <w:rsid w:val="00B41813"/>
    <w:rsid w:val="00B44BD5"/>
    <w:rsid w:val="00B44C83"/>
    <w:rsid w:val="00B45DA7"/>
    <w:rsid w:val="00B519FD"/>
    <w:rsid w:val="00B53D34"/>
    <w:rsid w:val="00B56FD7"/>
    <w:rsid w:val="00B61F18"/>
    <w:rsid w:val="00B71124"/>
    <w:rsid w:val="00B81CAC"/>
    <w:rsid w:val="00B85C8D"/>
    <w:rsid w:val="00B90879"/>
    <w:rsid w:val="00B91F2D"/>
    <w:rsid w:val="00B94E8D"/>
    <w:rsid w:val="00B96B91"/>
    <w:rsid w:val="00BC19D4"/>
    <w:rsid w:val="00BC5569"/>
    <w:rsid w:val="00BE0B42"/>
    <w:rsid w:val="00BE4B31"/>
    <w:rsid w:val="00BF1AA6"/>
    <w:rsid w:val="00BF625B"/>
    <w:rsid w:val="00C10973"/>
    <w:rsid w:val="00C1665D"/>
    <w:rsid w:val="00C43A2C"/>
    <w:rsid w:val="00C45574"/>
    <w:rsid w:val="00C5705B"/>
    <w:rsid w:val="00C613A5"/>
    <w:rsid w:val="00C76ED3"/>
    <w:rsid w:val="00C936F0"/>
    <w:rsid w:val="00C95DCE"/>
    <w:rsid w:val="00C9667A"/>
    <w:rsid w:val="00CA27D0"/>
    <w:rsid w:val="00CB0863"/>
    <w:rsid w:val="00CB5562"/>
    <w:rsid w:val="00CC2F16"/>
    <w:rsid w:val="00CC44E4"/>
    <w:rsid w:val="00CE3610"/>
    <w:rsid w:val="00CF0455"/>
    <w:rsid w:val="00D162B9"/>
    <w:rsid w:val="00D22C09"/>
    <w:rsid w:val="00D2613E"/>
    <w:rsid w:val="00D31945"/>
    <w:rsid w:val="00D42CF4"/>
    <w:rsid w:val="00D45C3A"/>
    <w:rsid w:val="00D63FE5"/>
    <w:rsid w:val="00D74926"/>
    <w:rsid w:val="00D813AE"/>
    <w:rsid w:val="00D85EB4"/>
    <w:rsid w:val="00D953FA"/>
    <w:rsid w:val="00DA634C"/>
    <w:rsid w:val="00DB01E9"/>
    <w:rsid w:val="00DB433D"/>
    <w:rsid w:val="00DB48F7"/>
    <w:rsid w:val="00DB4997"/>
    <w:rsid w:val="00DC7407"/>
    <w:rsid w:val="00DD2846"/>
    <w:rsid w:val="00DF403D"/>
    <w:rsid w:val="00DF4664"/>
    <w:rsid w:val="00DF5870"/>
    <w:rsid w:val="00E03AE1"/>
    <w:rsid w:val="00E03C5A"/>
    <w:rsid w:val="00E04244"/>
    <w:rsid w:val="00E14043"/>
    <w:rsid w:val="00E7068A"/>
    <w:rsid w:val="00E72D41"/>
    <w:rsid w:val="00E8356D"/>
    <w:rsid w:val="00EA2788"/>
    <w:rsid w:val="00EB4C78"/>
    <w:rsid w:val="00EC7C82"/>
    <w:rsid w:val="00ED56F8"/>
    <w:rsid w:val="00EF14C4"/>
    <w:rsid w:val="00EF25E0"/>
    <w:rsid w:val="00EF4B46"/>
    <w:rsid w:val="00F00A1E"/>
    <w:rsid w:val="00F01978"/>
    <w:rsid w:val="00F14978"/>
    <w:rsid w:val="00F174A8"/>
    <w:rsid w:val="00F21913"/>
    <w:rsid w:val="00F53229"/>
    <w:rsid w:val="00F559C1"/>
    <w:rsid w:val="00F75671"/>
    <w:rsid w:val="00F932A0"/>
    <w:rsid w:val="00FB2974"/>
    <w:rsid w:val="00FB5A1E"/>
    <w:rsid w:val="00FC06B9"/>
    <w:rsid w:val="00FC1F66"/>
    <w:rsid w:val="00FC3814"/>
    <w:rsid w:val="00FC599A"/>
    <w:rsid w:val="00FF0EBC"/>
    <w:rsid w:val="00FF49D5"/>
    <w:rsid w:val="00FF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03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E63E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E63E8"/>
  </w:style>
  <w:style w:type="paragraph" w:styleId="a5">
    <w:name w:val="header"/>
    <w:basedOn w:val="a"/>
    <w:rsid w:val="002E63E8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ПРИЛОЖЕНИЕ № 1</vt:lpstr>
    </vt:vector>
  </TitlesOfParts>
  <Company>Администрация Ленинградского сельского поселения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Специалист</dc:creator>
  <cp:lastModifiedBy>User</cp:lastModifiedBy>
  <cp:revision>6</cp:revision>
  <cp:lastPrinted>2017-12-28T05:40:00Z</cp:lastPrinted>
  <dcterms:created xsi:type="dcterms:W3CDTF">2017-12-26T12:30:00Z</dcterms:created>
  <dcterms:modified xsi:type="dcterms:W3CDTF">2017-12-29T06:12:00Z</dcterms:modified>
</cp:coreProperties>
</file>